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DDB85" w14:textId="77777777" w:rsidR="00593CDA" w:rsidRDefault="005D6991" w:rsidP="00145909">
      <w:pPr>
        <w:spacing w:after="0" w:line="360" w:lineRule="auto"/>
        <w:jc w:val="center"/>
        <w:rPr>
          <w:rFonts w:ascii="Arial" w:hAnsi="Arial" w:cs="Arial"/>
          <w:b/>
          <w:lang w:val="en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60DF73E6" wp14:editId="776E2D5F">
            <wp:simplePos x="0" y="0"/>
            <wp:positionH relativeFrom="column">
              <wp:posOffset>0</wp:posOffset>
            </wp:positionH>
            <wp:positionV relativeFrom="paragraph">
              <wp:posOffset>210820</wp:posOffset>
            </wp:positionV>
            <wp:extent cx="6766560" cy="2316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B5EA6" w14:textId="77777777" w:rsidR="00145909" w:rsidRPr="00145909" w:rsidRDefault="002803B0" w:rsidP="00145909">
      <w:pPr>
        <w:spacing w:after="0" w:line="360" w:lineRule="auto"/>
        <w:jc w:val="center"/>
        <w:rPr>
          <w:rFonts w:ascii="Arial" w:hAnsi="Arial" w:cs="Arial"/>
          <w:b/>
          <w:lang w:val="en"/>
        </w:rPr>
      </w:pPr>
      <w:proofErr w:type="spellStart"/>
      <w:r>
        <w:rPr>
          <w:rFonts w:ascii="Arial" w:hAnsi="Arial" w:cs="Arial"/>
          <w:b/>
          <w:lang w:val="en"/>
        </w:rPr>
        <w:t>Fjaskern</w:t>
      </w:r>
      <w:proofErr w:type="spellEnd"/>
    </w:p>
    <w:p w14:paraId="633ADE45" w14:textId="77777777" w:rsidR="00145909" w:rsidRPr="00145909" w:rsidRDefault="00145909" w:rsidP="00145909">
      <w:pPr>
        <w:spacing w:after="0" w:line="360" w:lineRule="auto"/>
        <w:jc w:val="center"/>
        <w:rPr>
          <w:rFonts w:ascii="Arial" w:hAnsi="Arial" w:cs="Arial"/>
          <w:lang w:val="en"/>
        </w:rPr>
      </w:pPr>
      <w:r w:rsidRPr="00145909">
        <w:rPr>
          <w:rFonts w:ascii="Arial" w:hAnsi="Arial" w:cs="Arial"/>
          <w:lang w:val="en"/>
        </w:rPr>
        <w:t xml:space="preserve">Dynamic Warm-up Dance </w:t>
      </w:r>
    </w:p>
    <w:p w14:paraId="646DE058" w14:textId="77777777" w:rsidR="00145909" w:rsidRPr="00145909" w:rsidRDefault="00145909" w:rsidP="00145909">
      <w:pPr>
        <w:spacing w:after="0" w:line="360" w:lineRule="auto"/>
        <w:jc w:val="center"/>
        <w:rPr>
          <w:rFonts w:ascii="Arial" w:hAnsi="Arial" w:cs="Arial"/>
          <w:lang w:val="en"/>
        </w:rPr>
      </w:pPr>
      <w:r w:rsidRPr="00145909">
        <w:rPr>
          <w:rFonts w:ascii="Arial" w:hAnsi="Arial" w:cs="Arial"/>
          <w:lang w:val="en"/>
        </w:rPr>
        <w:t xml:space="preserve">Music </w:t>
      </w:r>
      <w:r w:rsidR="002803B0">
        <w:rPr>
          <w:rFonts w:ascii="Arial" w:hAnsi="Arial" w:cs="Arial"/>
          <w:lang w:val="en"/>
        </w:rPr>
        <w:t>is traditional Swedish</w:t>
      </w:r>
      <w:r w:rsidRPr="00145909">
        <w:rPr>
          <w:rFonts w:ascii="Arial" w:hAnsi="Arial" w:cs="Arial"/>
          <w:lang w:val="en"/>
        </w:rPr>
        <w:t xml:space="preserve"> </w:t>
      </w:r>
      <w:r w:rsidR="00644579">
        <w:rPr>
          <w:rFonts w:ascii="Arial" w:hAnsi="Arial" w:cs="Arial"/>
          <w:lang w:val="en"/>
        </w:rPr>
        <w:t>[</w:t>
      </w:r>
      <w:hyperlink r:id="rId7">
        <w:r w:rsidRPr="00145909">
          <w:rPr>
            <w:rStyle w:val="Hyperlink"/>
            <w:rFonts w:ascii="Arial" w:hAnsi="Arial" w:cs="Arial"/>
            <w:lang w:val="en"/>
          </w:rPr>
          <w:t>iTunes Link</w:t>
        </w:r>
      </w:hyperlink>
      <w:r w:rsidR="00644579">
        <w:rPr>
          <w:rStyle w:val="Hyperlink"/>
          <w:rFonts w:ascii="Arial" w:hAnsi="Arial" w:cs="Arial"/>
          <w:lang w:val="en"/>
        </w:rPr>
        <w:t>]</w:t>
      </w:r>
    </w:p>
    <w:p w14:paraId="664483A8" w14:textId="77777777" w:rsidR="005D0DE4" w:rsidRDefault="005D0DE4" w:rsidP="00145909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88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705"/>
        <w:gridCol w:w="7380"/>
        <w:gridCol w:w="1800"/>
      </w:tblGrid>
      <w:tr w:rsidR="00145909" w14:paraId="1CE8F7BE" w14:textId="77777777" w:rsidTr="00611BF5">
        <w:trPr>
          <w:trHeight w:val="576"/>
        </w:trPr>
        <w:tc>
          <w:tcPr>
            <w:tcW w:w="1705" w:type="dxa"/>
            <w:tcBorders>
              <w:top w:val="single" w:sz="4" w:space="0" w:color="9230B5"/>
              <w:bottom w:val="single" w:sz="4" w:space="0" w:color="9230B5"/>
              <w:right w:val="single" w:sz="4" w:space="0" w:color="9230B5"/>
            </w:tcBorders>
            <w:shd w:val="clear" w:color="auto" w:fill="9230B5"/>
            <w:vAlign w:val="center"/>
          </w:tcPr>
          <w:p w14:paraId="6D7BAF40" w14:textId="77777777" w:rsidR="00145909" w:rsidRPr="00494293" w:rsidRDefault="00145909" w:rsidP="00145909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94293">
              <w:rPr>
                <w:rFonts w:ascii="Arial" w:hAnsi="Arial" w:cs="Arial"/>
                <w:b/>
                <w:color w:val="FFFFFF" w:themeColor="background1"/>
              </w:rPr>
              <w:t>Movement Name</w:t>
            </w:r>
          </w:p>
        </w:tc>
        <w:tc>
          <w:tcPr>
            <w:tcW w:w="738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shd w:val="clear" w:color="auto" w:fill="9230B5"/>
            <w:vAlign w:val="center"/>
          </w:tcPr>
          <w:p w14:paraId="3CFF27AE" w14:textId="77777777" w:rsidR="00145909" w:rsidRPr="00494293" w:rsidRDefault="00145909" w:rsidP="00145909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94293">
              <w:rPr>
                <w:rFonts w:ascii="Arial" w:hAnsi="Arial" w:cs="Arial"/>
                <w:b/>
                <w:color w:val="FFFFFF" w:themeColor="background1"/>
              </w:rPr>
              <w:t>Movement Description</w:t>
            </w:r>
          </w:p>
        </w:tc>
        <w:tc>
          <w:tcPr>
            <w:tcW w:w="18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</w:tcBorders>
            <w:shd w:val="clear" w:color="auto" w:fill="9230B5"/>
            <w:vAlign w:val="center"/>
          </w:tcPr>
          <w:p w14:paraId="23A21AC0" w14:textId="77777777" w:rsidR="00145909" w:rsidRPr="00494293" w:rsidRDefault="00145909" w:rsidP="00145909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94293">
              <w:rPr>
                <w:rFonts w:ascii="Arial" w:hAnsi="Arial" w:cs="Arial"/>
                <w:b/>
                <w:color w:val="FFFFFF" w:themeColor="background1"/>
              </w:rPr>
              <w:t>Counts</w:t>
            </w:r>
          </w:p>
        </w:tc>
      </w:tr>
      <w:tr w:rsidR="005E0BF3" w14:paraId="384D2DAC" w14:textId="77777777" w:rsidTr="00611BF5">
        <w:trPr>
          <w:trHeight w:val="1052"/>
        </w:trPr>
        <w:tc>
          <w:tcPr>
            <w:tcW w:w="1705" w:type="dxa"/>
            <w:vMerge w:val="restart"/>
            <w:tcBorders>
              <w:top w:val="single" w:sz="4" w:space="0" w:color="9230B5"/>
              <w:left w:val="single" w:sz="4" w:space="0" w:color="9230B5"/>
              <w:right w:val="single" w:sz="4" w:space="0" w:color="9230B5"/>
            </w:tcBorders>
            <w:vAlign w:val="center"/>
          </w:tcPr>
          <w:p w14:paraId="3074EC25" w14:textId="77777777" w:rsidR="005E0BF3" w:rsidRDefault="005E0BF3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</w:t>
            </w:r>
          </w:p>
        </w:tc>
        <w:tc>
          <w:tcPr>
            <w:tcW w:w="738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10942328" w14:textId="77777777" w:rsidR="005E0BF3" w:rsidRDefault="005E0BF3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the music begins, both circles walk counterclockwise, s</w:t>
            </w:r>
            <w:r w:rsidR="003F2AF1">
              <w:rPr>
                <w:rFonts w:ascii="Arial" w:hAnsi="Arial" w:cs="Arial"/>
              </w:rPr>
              <w:t>tepping on each beat and beginning</w:t>
            </w:r>
            <w:r>
              <w:rPr>
                <w:rFonts w:ascii="Arial" w:hAnsi="Arial" w:cs="Arial"/>
              </w:rPr>
              <w:t xml:space="preserve"> with the R foot. Partners remain next to each other as they walk. On </w:t>
            </w:r>
            <w:r w:rsidR="003F2AF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8</w:t>
            </w:r>
            <w:r w:rsidR="003F2AF1" w:rsidRPr="003F2AF1">
              <w:rPr>
                <w:rFonts w:ascii="Arial" w:hAnsi="Arial" w:cs="Arial"/>
                <w:vertAlign w:val="superscript"/>
              </w:rPr>
              <w:t>th</w:t>
            </w:r>
            <w:r w:rsidR="003F2AF1">
              <w:rPr>
                <w:rFonts w:ascii="Arial" w:hAnsi="Arial" w:cs="Arial"/>
              </w:rPr>
              <w:t xml:space="preserve"> count</w:t>
            </w:r>
            <w:r>
              <w:rPr>
                <w:rFonts w:ascii="Arial" w:hAnsi="Arial" w:cs="Arial"/>
              </w:rPr>
              <w:t>, turn to face the other direction.</w:t>
            </w:r>
          </w:p>
        </w:tc>
        <w:tc>
          <w:tcPr>
            <w:tcW w:w="18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1E157599" w14:textId="77777777" w:rsidR="005E0BF3" w:rsidRDefault="005E0BF3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1-2-3-4-5-6-7-8-1-2-3-4-5-6-7-8</w:t>
            </w:r>
          </w:p>
        </w:tc>
      </w:tr>
      <w:tr w:rsidR="005E0BF3" w14:paraId="54C38C36" w14:textId="77777777" w:rsidTr="00611BF5">
        <w:trPr>
          <w:trHeight w:val="1008"/>
        </w:trPr>
        <w:tc>
          <w:tcPr>
            <w:tcW w:w="1705" w:type="dxa"/>
            <w:vMerge/>
            <w:tcBorders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03DDF714" w14:textId="77777777" w:rsidR="005E0BF3" w:rsidRDefault="005E0BF3" w:rsidP="0014590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755C7AB3" w14:textId="77777777" w:rsidR="005E0BF3" w:rsidRDefault="005E0BF3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circles walk clockwise, stepping on each beat and beg</w:t>
            </w:r>
            <w:r w:rsidR="00220EE5">
              <w:rPr>
                <w:rFonts w:ascii="Arial" w:hAnsi="Arial" w:cs="Arial"/>
              </w:rPr>
              <w:t>inn</w:t>
            </w:r>
            <w:r>
              <w:rPr>
                <w:rFonts w:ascii="Arial" w:hAnsi="Arial" w:cs="Arial"/>
              </w:rPr>
              <w:t xml:space="preserve">ing with the R foot. Partners remain next to each other as they walk. On </w:t>
            </w:r>
            <w:r w:rsidR="003F2AF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8</w:t>
            </w:r>
            <w:r w:rsidR="003F2AF1" w:rsidRPr="003F2AF1">
              <w:rPr>
                <w:rFonts w:ascii="Arial" w:hAnsi="Arial" w:cs="Arial"/>
                <w:vertAlign w:val="superscript"/>
              </w:rPr>
              <w:t>th</w:t>
            </w:r>
            <w:r w:rsidR="003F2AF1">
              <w:rPr>
                <w:rFonts w:ascii="Arial" w:hAnsi="Arial" w:cs="Arial"/>
              </w:rPr>
              <w:t xml:space="preserve"> count</w:t>
            </w:r>
            <w:r>
              <w:rPr>
                <w:rFonts w:ascii="Arial" w:hAnsi="Arial" w:cs="Arial"/>
              </w:rPr>
              <w:t>, partners turn to face each other.</w:t>
            </w:r>
          </w:p>
        </w:tc>
        <w:tc>
          <w:tcPr>
            <w:tcW w:w="18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77DC2D52" w14:textId="77777777" w:rsidR="005E0BF3" w:rsidRDefault="005E0BF3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1-2-3-4-5-6-7-8-1-2-3-4-5-6-7-8</w:t>
            </w:r>
          </w:p>
        </w:tc>
      </w:tr>
      <w:tr w:rsidR="005E0BF3" w14:paraId="5DB2E1E8" w14:textId="77777777" w:rsidTr="00611BF5">
        <w:trPr>
          <w:trHeight w:val="1008"/>
        </w:trPr>
        <w:tc>
          <w:tcPr>
            <w:tcW w:w="1705" w:type="dxa"/>
            <w:vMerge w:val="restart"/>
            <w:tcBorders>
              <w:top w:val="single" w:sz="4" w:space="0" w:color="9230B5"/>
              <w:left w:val="single" w:sz="4" w:space="0" w:color="9230B5"/>
              <w:right w:val="single" w:sz="4" w:space="0" w:color="9230B5"/>
            </w:tcBorders>
            <w:vAlign w:val="center"/>
          </w:tcPr>
          <w:p w14:paraId="6CE6E355" w14:textId="77777777" w:rsidR="005E0BF3" w:rsidRDefault="005E0BF3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Heel Touches</w:t>
            </w:r>
          </w:p>
        </w:tc>
        <w:tc>
          <w:tcPr>
            <w:tcW w:w="738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70AC2D69" w14:textId="77777777" w:rsidR="005E0BF3" w:rsidRDefault="005E0BF3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</w:t>
            </w:r>
            <w:r w:rsidR="003F2AF1">
              <w:rPr>
                <w:rFonts w:ascii="Arial" w:hAnsi="Arial" w:cs="Arial"/>
              </w:rPr>
              <w:t xml:space="preserve"> the R heel out in front</w:t>
            </w:r>
            <w:r>
              <w:rPr>
                <w:rFonts w:ascii="Arial" w:hAnsi="Arial" w:cs="Arial"/>
              </w:rPr>
              <w:t xml:space="preserve"> </w:t>
            </w:r>
            <w:r w:rsidR="003F2AF1">
              <w:rPr>
                <w:rFonts w:ascii="Arial" w:hAnsi="Arial" w:cs="Arial"/>
              </w:rPr>
              <w:t>and then step it back in. T</w:t>
            </w:r>
            <w:r>
              <w:rPr>
                <w:rFonts w:ascii="Arial" w:hAnsi="Arial" w:cs="Arial"/>
              </w:rPr>
              <w:t>ouch the L heel out and step it back in. Repeat.</w:t>
            </w:r>
          </w:p>
        </w:tc>
        <w:tc>
          <w:tcPr>
            <w:tcW w:w="18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185706F7" w14:textId="77777777" w:rsidR="005E0BF3" w:rsidRDefault="005E0BF3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1-+-2-+-3-+-4-+</w:t>
            </w:r>
          </w:p>
        </w:tc>
      </w:tr>
      <w:tr w:rsidR="005E0BF3" w14:paraId="2F14BDBC" w14:textId="77777777" w:rsidTr="00611BF5">
        <w:trPr>
          <w:trHeight w:val="1008"/>
        </w:trPr>
        <w:tc>
          <w:tcPr>
            <w:tcW w:w="1705" w:type="dxa"/>
            <w:vMerge/>
            <w:tcBorders>
              <w:left w:val="single" w:sz="4" w:space="0" w:color="9230B5"/>
              <w:right w:val="single" w:sz="4" w:space="0" w:color="9230B5"/>
            </w:tcBorders>
            <w:vAlign w:val="center"/>
          </w:tcPr>
          <w:p w14:paraId="3291799E" w14:textId="77777777" w:rsidR="005E0BF3" w:rsidRDefault="005E0BF3" w:rsidP="0014590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11F3714D" w14:textId="77777777" w:rsidR="005E0BF3" w:rsidRDefault="005E0BF3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Clap on 5. Partners walk toward</w:t>
            </w:r>
            <w:r w:rsidR="003F2AF1">
              <w:rPr>
                <w:rFonts w:ascii="Arial" w:hAnsi="Arial" w:cs="Arial"/>
              </w:rPr>
              <w:t xml:space="preserve"> each other, passing on the L</w:t>
            </w:r>
            <w:r>
              <w:rPr>
                <w:rFonts w:ascii="Arial" w:hAnsi="Arial" w:cs="Arial"/>
              </w:rPr>
              <w:t xml:space="preserve"> and switching places in the circles.</w:t>
            </w:r>
          </w:p>
        </w:tc>
        <w:tc>
          <w:tcPr>
            <w:tcW w:w="18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434E54B7" w14:textId="77777777" w:rsidR="005E0BF3" w:rsidRDefault="003F2AF1" w:rsidP="003F2AF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E0BF3">
              <w:rPr>
                <w:rFonts w:ascii="Arial" w:hAnsi="Arial" w:cs="Arial"/>
              </w:rPr>
              <w:t>-6-7-8</w:t>
            </w:r>
          </w:p>
        </w:tc>
      </w:tr>
      <w:tr w:rsidR="005E0BF3" w14:paraId="376723A7" w14:textId="77777777" w:rsidTr="00611BF5">
        <w:trPr>
          <w:trHeight w:val="1008"/>
        </w:trPr>
        <w:tc>
          <w:tcPr>
            <w:tcW w:w="1705" w:type="dxa"/>
            <w:vMerge/>
            <w:tcBorders>
              <w:left w:val="single" w:sz="4" w:space="0" w:color="9230B5"/>
              <w:right w:val="single" w:sz="4" w:space="0" w:color="9230B5"/>
            </w:tcBorders>
            <w:vAlign w:val="center"/>
          </w:tcPr>
          <w:p w14:paraId="49BF9330" w14:textId="77777777" w:rsidR="005E0BF3" w:rsidRDefault="005E0BF3" w:rsidP="0014590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9230B5"/>
              <w:left w:val="single" w:sz="4" w:space="0" w:color="9230B5"/>
              <w:right w:val="single" w:sz="4" w:space="0" w:color="9230B5"/>
            </w:tcBorders>
            <w:vAlign w:val="center"/>
          </w:tcPr>
          <w:p w14:paraId="557E73A0" w14:textId="77777777" w:rsidR="005E0BF3" w:rsidRDefault="003F2AF1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 3 more times</w:t>
            </w:r>
            <w:r w:rsidR="005E0BF3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tcBorders>
              <w:top w:val="single" w:sz="4" w:space="0" w:color="9230B5"/>
              <w:left w:val="single" w:sz="4" w:space="0" w:color="9230B5"/>
              <w:right w:val="single" w:sz="4" w:space="0" w:color="9230B5"/>
            </w:tcBorders>
            <w:vAlign w:val="center"/>
          </w:tcPr>
          <w:p w14:paraId="6F269D22" w14:textId="77777777" w:rsidR="005E0BF3" w:rsidRDefault="005E0BF3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counts of 8</w:t>
            </w:r>
          </w:p>
        </w:tc>
      </w:tr>
      <w:tr w:rsidR="005E0BF3" w14:paraId="181102F2" w14:textId="77777777" w:rsidTr="00611BF5">
        <w:trPr>
          <w:trHeight w:val="1008"/>
        </w:trPr>
        <w:tc>
          <w:tcPr>
            <w:tcW w:w="10885" w:type="dxa"/>
            <w:gridSpan w:val="3"/>
            <w:tcBorders>
              <w:bottom w:val="single" w:sz="4" w:space="0" w:color="9230B5"/>
            </w:tcBorders>
            <w:shd w:val="clear" w:color="auto" w:fill="9230B5"/>
            <w:vAlign w:val="center"/>
          </w:tcPr>
          <w:p w14:paraId="0ACF92B7" w14:textId="77777777" w:rsidR="005E0BF3" w:rsidRPr="00494293" w:rsidRDefault="005E0BF3" w:rsidP="00145909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94293">
              <w:rPr>
                <w:rFonts w:ascii="Arial" w:hAnsi="Arial" w:cs="Arial"/>
                <w:b/>
                <w:color w:val="FFFFFF" w:themeColor="background1"/>
              </w:rPr>
              <w:t>Repeat these movements as the tempo gets faster and faster.</w:t>
            </w:r>
          </w:p>
          <w:p w14:paraId="583C302D" w14:textId="77777777" w:rsidR="005E0BF3" w:rsidRPr="005E0BF3" w:rsidRDefault="005E0BF3" w:rsidP="0026741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94293">
              <w:rPr>
                <w:rFonts w:ascii="Arial" w:hAnsi="Arial" w:cs="Arial"/>
                <w:b/>
                <w:color w:val="FFFFFF" w:themeColor="background1"/>
              </w:rPr>
              <w:t>Challenge: the last time students switch places in the circle, the pa</w:t>
            </w:r>
            <w:r w:rsidR="00267417" w:rsidRPr="00494293">
              <w:rPr>
                <w:rFonts w:ascii="Arial" w:hAnsi="Arial" w:cs="Arial"/>
                <w:b/>
                <w:color w:val="FFFFFF" w:themeColor="background1"/>
              </w:rPr>
              <w:t>rtner on the outside circle</w:t>
            </w:r>
            <w:r w:rsidRPr="00494293">
              <w:rPr>
                <w:rFonts w:ascii="Arial" w:hAnsi="Arial" w:cs="Arial"/>
                <w:b/>
                <w:color w:val="FFFFFF" w:themeColor="background1"/>
              </w:rPr>
              <w:t xml:space="preserve"> moves forward </w:t>
            </w:r>
            <w:r w:rsidR="00267417" w:rsidRPr="00494293">
              <w:rPr>
                <w:rFonts w:ascii="Arial" w:hAnsi="Arial" w:cs="Arial"/>
                <w:b/>
                <w:color w:val="FFFFFF" w:themeColor="background1"/>
              </w:rPr>
              <w:t>as well so they can</w:t>
            </w:r>
            <w:r w:rsidR="006D63D5" w:rsidRPr="00494293">
              <w:rPr>
                <w:rFonts w:ascii="Arial" w:hAnsi="Arial" w:cs="Arial"/>
                <w:b/>
                <w:color w:val="FFFFFF" w:themeColor="background1"/>
              </w:rPr>
              <w:t xml:space="preserve"> begin with a new partner.</w:t>
            </w:r>
          </w:p>
        </w:tc>
      </w:tr>
    </w:tbl>
    <w:p w14:paraId="5FAAB429" w14:textId="77777777" w:rsidR="00145909" w:rsidRPr="00145909" w:rsidRDefault="00145909" w:rsidP="00145909">
      <w:pPr>
        <w:spacing w:after="120" w:line="240" w:lineRule="auto"/>
        <w:jc w:val="center"/>
        <w:rPr>
          <w:rFonts w:ascii="Arial" w:hAnsi="Arial" w:cs="Arial"/>
        </w:rPr>
      </w:pPr>
    </w:p>
    <w:sectPr w:rsidR="00145909" w:rsidRPr="00145909" w:rsidSect="00145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79788" w14:textId="77777777" w:rsidR="008D583E" w:rsidRDefault="008D583E" w:rsidP="00593CDA">
      <w:pPr>
        <w:spacing w:after="0" w:line="240" w:lineRule="auto"/>
      </w:pPr>
      <w:r>
        <w:separator/>
      </w:r>
    </w:p>
  </w:endnote>
  <w:endnote w:type="continuationSeparator" w:id="0">
    <w:p w14:paraId="72085A9C" w14:textId="77777777" w:rsidR="008D583E" w:rsidRDefault="008D583E" w:rsidP="0059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4ADC3" w14:textId="77777777" w:rsidR="004C2168" w:rsidRDefault="004C21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B366E" w14:textId="77777777" w:rsidR="004C2168" w:rsidRDefault="004C21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1B5D" w14:textId="77777777" w:rsidR="004C2168" w:rsidRDefault="004C21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37DA2" w14:textId="77777777" w:rsidR="008D583E" w:rsidRDefault="008D583E" w:rsidP="00593CDA">
      <w:pPr>
        <w:spacing w:after="0" w:line="240" w:lineRule="auto"/>
      </w:pPr>
      <w:r>
        <w:separator/>
      </w:r>
    </w:p>
  </w:footnote>
  <w:footnote w:type="continuationSeparator" w:id="0">
    <w:p w14:paraId="0D9A7853" w14:textId="77777777" w:rsidR="008D583E" w:rsidRDefault="008D583E" w:rsidP="0059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6EDEA" w14:textId="77777777" w:rsidR="004C2168" w:rsidRDefault="004C21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A34F5" w14:textId="77777777" w:rsidR="00593CDA" w:rsidRDefault="00593CDA">
    <w:pPr>
      <w:pStyle w:val="Header"/>
    </w:pPr>
    <w:r>
      <w:rPr>
        <w:noProof/>
      </w:rPr>
      <w:drawing>
        <wp:inline distT="0" distB="0" distL="0" distR="0" wp14:anchorId="6D399AE3" wp14:editId="37F7CA28">
          <wp:extent cx="6858000" cy="8209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2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E5B16" w14:textId="77777777" w:rsidR="004C2168" w:rsidRDefault="004C2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09"/>
    <w:rsid w:val="00145909"/>
    <w:rsid w:val="00220EE5"/>
    <w:rsid w:val="00267417"/>
    <w:rsid w:val="002803B0"/>
    <w:rsid w:val="0039581A"/>
    <w:rsid w:val="003F2AF1"/>
    <w:rsid w:val="00494293"/>
    <w:rsid w:val="004C2168"/>
    <w:rsid w:val="00593CDA"/>
    <w:rsid w:val="005D0DE4"/>
    <w:rsid w:val="005D6991"/>
    <w:rsid w:val="005E0BF3"/>
    <w:rsid w:val="00611BF5"/>
    <w:rsid w:val="00644579"/>
    <w:rsid w:val="006D63D5"/>
    <w:rsid w:val="00714621"/>
    <w:rsid w:val="008D583E"/>
    <w:rsid w:val="009E637E"/>
    <w:rsid w:val="00A472CD"/>
    <w:rsid w:val="00B475CF"/>
    <w:rsid w:val="00F5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9C950"/>
  <w15:docId w15:val="{A9790E7D-FFD6-4AAB-BF46-4B06134E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9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90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4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445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DA"/>
  </w:style>
  <w:style w:type="paragraph" w:styleId="Footer">
    <w:name w:val="footer"/>
    <w:basedOn w:val="Normal"/>
    <w:link w:val="FooterChar"/>
    <w:uiPriority w:val="99"/>
    <w:unhideWhenUsed/>
    <w:rsid w:val="0059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https://itunes.apple.com/us/album/fjaskern/id459845807?i=459845845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Boland</dc:creator>
  <cp:keywords/>
  <dc:description/>
  <cp:lastModifiedBy>Aaron Hart</cp:lastModifiedBy>
  <cp:revision>2</cp:revision>
  <dcterms:created xsi:type="dcterms:W3CDTF">2017-11-03T15:40:00Z</dcterms:created>
  <dcterms:modified xsi:type="dcterms:W3CDTF">2017-11-03T15:40:00Z</dcterms:modified>
</cp:coreProperties>
</file>